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93" w:rsidRPr="00EB3693" w:rsidRDefault="00EB3693" w:rsidP="00A77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693"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EB3693" w:rsidRDefault="00EB3693" w:rsidP="009A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693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-</w:t>
      </w:r>
      <w:r w:rsidR="009A441A">
        <w:rPr>
          <w:rFonts w:ascii="Times New Roman" w:hAnsi="Times New Roman" w:cs="Times New Roman"/>
          <w:sz w:val="28"/>
          <w:szCs w:val="28"/>
        </w:rPr>
        <w:t xml:space="preserve"> </w:t>
      </w:r>
      <w:r w:rsidRPr="00EB3693">
        <w:rPr>
          <w:rFonts w:ascii="Times New Roman" w:hAnsi="Times New Roman" w:cs="Times New Roman"/>
          <w:sz w:val="28"/>
          <w:szCs w:val="28"/>
        </w:rPr>
        <w:t xml:space="preserve">получателей поддержки </w:t>
      </w:r>
    </w:p>
    <w:p w:rsidR="009A441A" w:rsidRPr="009A441A" w:rsidRDefault="009A441A" w:rsidP="009A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441A">
        <w:rPr>
          <w:rFonts w:ascii="Times New Roman" w:hAnsi="Times New Roman" w:cs="Times New Roman"/>
          <w:sz w:val="28"/>
          <w:szCs w:val="28"/>
          <w:u w:val="single"/>
        </w:rPr>
        <w:t>Министерство социального развития Кировской области</w:t>
      </w:r>
    </w:p>
    <w:p w:rsidR="00EB3693" w:rsidRDefault="00EB3693" w:rsidP="00EB36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2552"/>
        <w:gridCol w:w="1701"/>
        <w:gridCol w:w="1275"/>
        <w:gridCol w:w="2552"/>
        <w:gridCol w:w="1417"/>
        <w:gridCol w:w="1276"/>
        <w:gridCol w:w="1985"/>
      </w:tblGrid>
      <w:tr w:rsidR="004F129F" w:rsidRPr="00EB52C2" w:rsidTr="004F129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Номер 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естровой записи и дата вкл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чения св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дений в реестр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Дата прин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тия решения о предоста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лении или прекращении оказания поддержки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субъекте малого и среднего предпринимательства - получателей поддержки 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предоставленной поддержке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нарушении п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рядка и условий предоставления поддержки (если имеется), в том числе о нецел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вом использов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нии средств </w:t>
            </w:r>
            <w:r w:rsidR="00EB52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</w:t>
            </w:r>
          </w:p>
        </w:tc>
      </w:tr>
      <w:tr w:rsidR="004F129F" w:rsidRPr="00EB52C2" w:rsidTr="004F129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наименование юрид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ческого лица или ф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милия, имя и (при наличии) отчество и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дивидуального пре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идентифик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ционный н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мер налог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форма поддержки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вид поддержки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размер по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держки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срок ок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зания по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держки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93" w:rsidRPr="00EB52C2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5779D3" w:rsidRPr="00EB52C2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3" w:rsidRPr="00EB52C2" w:rsidRDefault="005779D3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3" w:rsidRPr="00EB52C2" w:rsidRDefault="005779D3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3" w:rsidRDefault="005779D3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Русаков Ю.В.</w:t>
            </w:r>
          </w:p>
          <w:p w:rsidR="005779D3" w:rsidRPr="00EB52C2" w:rsidRDefault="005779D3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3" w:rsidRPr="00EB52C2" w:rsidRDefault="005779D3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D3">
              <w:rPr>
                <w:rFonts w:ascii="Times New Roman" w:hAnsi="Times New Roman" w:cs="Times New Roman"/>
                <w:sz w:val="24"/>
                <w:szCs w:val="24"/>
              </w:rPr>
              <w:t>434582807380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3" w:rsidRPr="00EB52C2" w:rsidRDefault="005779D3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тодич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3" w:rsidRPr="00EB52C2" w:rsidRDefault="005779D3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оказание индивидуал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ных консультационных услуг по вопросам применения законод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3" w:rsidRPr="00EB52C2" w:rsidRDefault="005779D3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3" w:rsidRPr="00EB52C2" w:rsidRDefault="005779D3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3" w:rsidRPr="00EB52C2" w:rsidRDefault="005779D3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B72CDF" w:rsidRPr="00EB52C2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Pr="00EB52C2" w:rsidRDefault="00B72CDF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Default="00B72CDF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Pr="00EB52C2" w:rsidRDefault="00B72CDF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Зубарева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Pr="005779D3" w:rsidRDefault="00B72CDF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DF">
              <w:rPr>
                <w:rFonts w:ascii="Times New Roman" w:hAnsi="Times New Roman" w:cs="Times New Roman"/>
                <w:sz w:val="24"/>
                <w:szCs w:val="24"/>
              </w:rPr>
              <w:t>434542484510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Pr="00EB52C2" w:rsidRDefault="00B72CDF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тодич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Pr="005779D3" w:rsidRDefault="003F1150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оказание индивидуал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ных консультационных услуг по вопросам применения законод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Pr="00EB52C2" w:rsidRDefault="00B72CDF" w:rsidP="00B7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Pr="00EB52C2" w:rsidRDefault="00B72CDF" w:rsidP="00B7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Pr="00EB52C2" w:rsidRDefault="00B72CDF" w:rsidP="00B7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B72CDF" w:rsidRPr="00EB52C2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Default="00B72CDF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Default="00B72CDF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Default="00B72CDF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Шкляев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Pr="00B72CDF" w:rsidRDefault="00B72CDF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DF">
              <w:rPr>
                <w:rFonts w:ascii="Times New Roman" w:hAnsi="Times New Roman" w:cs="Times New Roman"/>
                <w:sz w:val="24"/>
                <w:szCs w:val="24"/>
              </w:rPr>
              <w:t>434547794386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Pr="00EB52C2" w:rsidRDefault="00B72CDF" w:rsidP="00B7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тодич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Pr="005779D3" w:rsidRDefault="003F1150" w:rsidP="00B7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1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индивидуал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 xml:space="preserve">ных консультационных услуг по вопросам 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законод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Pr="00EB52C2" w:rsidRDefault="00B72CDF" w:rsidP="00B7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Pr="00EB52C2" w:rsidRDefault="00B72CDF" w:rsidP="00B7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Pr="00EB52C2" w:rsidRDefault="00B72CDF" w:rsidP="00B7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B72CDF" w:rsidRPr="00EB52C2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Default="00B72CDF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Default="00B72CDF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Default="00B72CDF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«Компания Вятка помощник»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Pr="00B72CDF" w:rsidRDefault="00B72CDF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DF">
              <w:rPr>
                <w:rFonts w:ascii="Times New Roman" w:hAnsi="Times New Roman" w:cs="Times New Roman"/>
                <w:sz w:val="24"/>
                <w:szCs w:val="24"/>
              </w:rPr>
              <w:t>4345426125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Pr="00EB52C2" w:rsidRDefault="00B72CDF" w:rsidP="00B7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тодич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Pr="005779D3" w:rsidRDefault="003F1150" w:rsidP="00B7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оказание индивидуал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ных консультационных услуг по вопросам применения законод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Pr="00EB52C2" w:rsidRDefault="00B72CDF" w:rsidP="00B7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Pr="00EB52C2" w:rsidRDefault="00B72CDF" w:rsidP="00B7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F" w:rsidRPr="00EB52C2" w:rsidRDefault="00B72CDF" w:rsidP="00B7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F11528" w:rsidRPr="00EB52C2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8" w:rsidRDefault="00F11528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8" w:rsidRDefault="00F11528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8" w:rsidRDefault="00F11528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«Академия заб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8" w:rsidRPr="00B72CDF" w:rsidRDefault="00F11528" w:rsidP="0057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8">
              <w:rPr>
                <w:rFonts w:ascii="Times New Roman" w:hAnsi="Times New Roman" w:cs="Times New Roman"/>
                <w:sz w:val="24"/>
                <w:szCs w:val="24"/>
              </w:rPr>
              <w:t>4312156794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8" w:rsidRPr="00EB52C2" w:rsidRDefault="00F11528" w:rsidP="0052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тодич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8" w:rsidRPr="005779D3" w:rsidRDefault="003F1150" w:rsidP="0052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оказание индивидуал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ных консультационных услуг по вопросам применения законод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150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8" w:rsidRPr="00EB52C2" w:rsidRDefault="00F11528" w:rsidP="0052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8" w:rsidRPr="00EB52C2" w:rsidRDefault="00F11528" w:rsidP="0052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8" w:rsidRPr="00EB52C2" w:rsidRDefault="00F11528" w:rsidP="0052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E51D1B" w:rsidRDefault="00E51D1B"/>
    <w:p w:rsidR="00E47764" w:rsidRDefault="00E47764" w:rsidP="00E47764">
      <w:pPr>
        <w:jc w:val="center"/>
      </w:pPr>
      <w:r>
        <w:t>_________________</w:t>
      </w:r>
    </w:p>
    <w:sectPr w:rsidR="00E47764" w:rsidSect="009942B4">
      <w:headerReference w:type="default" r:id="rId7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CDF" w:rsidRDefault="00B72CDF" w:rsidP="00E47764">
      <w:pPr>
        <w:spacing w:after="0" w:line="240" w:lineRule="auto"/>
      </w:pPr>
      <w:r>
        <w:separator/>
      </w:r>
    </w:p>
  </w:endnote>
  <w:endnote w:type="continuationSeparator" w:id="0">
    <w:p w:rsidR="00B72CDF" w:rsidRDefault="00B72CDF" w:rsidP="00E4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CDF" w:rsidRDefault="00B72CDF" w:rsidP="00E47764">
      <w:pPr>
        <w:spacing w:after="0" w:line="240" w:lineRule="auto"/>
      </w:pPr>
      <w:r>
        <w:separator/>
      </w:r>
    </w:p>
  </w:footnote>
  <w:footnote w:type="continuationSeparator" w:id="0">
    <w:p w:rsidR="00B72CDF" w:rsidRDefault="00B72CDF" w:rsidP="00E47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070637"/>
      <w:docPartObj>
        <w:docPartGallery w:val="Page Numbers (Top of Page)"/>
        <w:docPartUnique/>
      </w:docPartObj>
    </w:sdtPr>
    <w:sdtContent>
      <w:p w:rsidR="00B72CDF" w:rsidRDefault="00B72C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150">
          <w:rPr>
            <w:noProof/>
          </w:rPr>
          <w:t>2</w:t>
        </w:r>
        <w:r>
          <w:fldChar w:fldCharType="end"/>
        </w:r>
      </w:p>
    </w:sdtContent>
  </w:sdt>
  <w:p w:rsidR="00B72CDF" w:rsidRDefault="00B72C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693"/>
    <w:rsid w:val="00004B0D"/>
    <w:rsid w:val="00052860"/>
    <w:rsid w:val="00072274"/>
    <w:rsid w:val="00235BD3"/>
    <w:rsid w:val="002764DC"/>
    <w:rsid w:val="00307359"/>
    <w:rsid w:val="00384FBA"/>
    <w:rsid w:val="003E792D"/>
    <w:rsid w:val="003F1150"/>
    <w:rsid w:val="0048279F"/>
    <w:rsid w:val="00495EDD"/>
    <w:rsid w:val="004F129F"/>
    <w:rsid w:val="00524567"/>
    <w:rsid w:val="0053067C"/>
    <w:rsid w:val="00540336"/>
    <w:rsid w:val="005779D3"/>
    <w:rsid w:val="005E6814"/>
    <w:rsid w:val="006337EE"/>
    <w:rsid w:val="0068731D"/>
    <w:rsid w:val="00694054"/>
    <w:rsid w:val="007E35FA"/>
    <w:rsid w:val="00873BE7"/>
    <w:rsid w:val="008A1488"/>
    <w:rsid w:val="008B16C8"/>
    <w:rsid w:val="008E5247"/>
    <w:rsid w:val="00937350"/>
    <w:rsid w:val="009942B4"/>
    <w:rsid w:val="009A441A"/>
    <w:rsid w:val="009B7E9C"/>
    <w:rsid w:val="00A11650"/>
    <w:rsid w:val="00A62722"/>
    <w:rsid w:val="00A73D51"/>
    <w:rsid w:val="00A77477"/>
    <w:rsid w:val="00A9411C"/>
    <w:rsid w:val="00AF633A"/>
    <w:rsid w:val="00B0100C"/>
    <w:rsid w:val="00B47F41"/>
    <w:rsid w:val="00B72CDF"/>
    <w:rsid w:val="00B90904"/>
    <w:rsid w:val="00C114DE"/>
    <w:rsid w:val="00C40039"/>
    <w:rsid w:val="00C6737D"/>
    <w:rsid w:val="00C8564E"/>
    <w:rsid w:val="00C97F32"/>
    <w:rsid w:val="00CA1BBB"/>
    <w:rsid w:val="00CE7CDF"/>
    <w:rsid w:val="00DD4FCE"/>
    <w:rsid w:val="00DD5260"/>
    <w:rsid w:val="00E00504"/>
    <w:rsid w:val="00E05680"/>
    <w:rsid w:val="00E47764"/>
    <w:rsid w:val="00E51D1B"/>
    <w:rsid w:val="00EB3693"/>
    <w:rsid w:val="00EB52C2"/>
    <w:rsid w:val="00F11528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CE"/>
  </w:style>
  <w:style w:type="paragraph" w:styleId="2">
    <w:name w:val="heading 2"/>
    <w:basedOn w:val="a"/>
    <w:link w:val="20"/>
    <w:uiPriority w:val="9"/>
    <w:qFormat/>
    <w:rsid w:val="00E05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764"/>
  </w:style>
  <w:style w:type="paragraph" w:styleId="a5">
    <w:name w:val="footer"/>
    <w:basedOn w:val="a"/>
    <w:link w:val="a6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764"/>
  </w:style>
  <w:style w:type="paragraph" w:styleId="a7">
    <w:name w:val="Balloon Text"/>
    <w:basedOn w:val="a"/>
    <w:link w:val="a8"/>
    <w:uiPriority w:val="99"/>
    <w:semiHidden/>
    <w:unhideWhenUsed/>
    <w:rsid w:val="00A6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72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05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pytarget">
    <w:name w:val="copy_target"/>
    <w:basedOn w:val="a0"/>
    <w:rsid w:val="00E05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764"/>
  </w:style>
  <w:style w:type="paragraph" w:styleId="a5">
    <w:name w:val="footer"/>
    <w:basedOn w:val="a"/>
    <w:link w:val="a6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764"/>
  </w:style>
  <w:style w:type="paragraph" w:styleId="a7">
    <w:name w:val="Balloon Text"/>
    <w:basedOn w:val="a"/>
    <w:link w:val="a8"/>
    <w:uiPriority w:val="99"/>
    <w:semiHidden/>
    <w:unhideWhenUsed/>
    <w:rsid w:val="00A6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Чан Виктория Нгок</cp:lastModifiedBy>
  <cp:revision>37</cp:revision>
  <cp:lastPrinted>2020-01-10T04:03:00Z</cp:lastPrinted>
  <dcterms:created xsi:type="dcterms:W3CDTF">2020-01-10T03:29:00Z</dcterms:created>
  <dcterms:modified xsi:type="dcterms:W3CDTF">2024-06-17T11:30:00Z</dcterms:modified>
</cp:coreProperties>
</file>